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pPr w:bottomFromText="0" w:horzAnchor="text" w:leftFromText="180" w:rightFromText="180" w:tblpX="0" w:tblpY="1" w:topFromText="0" w:vertAnchor="text"/>
        <w:tblW w:w="1020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5"/>
        <w:gridCol w:w="1157"/>
        <w:gridCol w:w="28"/>
        <w:gridCol w:w="3520"/>
      </w:tblGrid>
      <w:tr>
        <w:trPr/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Cambria"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i/>
                <w:iCs/>
                <w:sz w:val="36"/>
                <w:szCs w:val="3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УТВЕРЖДАЮ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Заведующий  МКДОУ «Детский сад №20»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___________________ Е. И. Аппоротова</w:t>
            </w:r>
          </w:p>
          <w:p>
            <w:pPr>
              <w:pStyle w:val="Normal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                                                   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«16»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 xml:space="preserve">мая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20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25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г.</w:t>
            </w:r>
          </w:p>
        </w:tc>
      </w:tr>
      <w:tr>
        <w:trPr>
          <w:trHeight w:val="474" w:hRule="atLeast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19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val="en-US" w:eastAsia="ru-RU"/>
              </w:rPr>
              <w:t xml:space="preserve">  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мая 2025 г.</w:t>
            </w:r>
          </w:p>
        </w:tc>
      </w:tr>
      <w:tr>
        <w:trPr>
          <w:trHeight w:val="228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ЗАВТРАК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Выход порции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Макароны отварные с маслом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Бутерброд с сыром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Чай с сахаром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10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25/5/15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179,35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57,25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65,2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Сок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81,5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ОБЕД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Салат из свеклы с солеными огурцами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Суп крестьянский с крупой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Плов из отварной говядины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Компот из сухофруктов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ржаной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45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/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9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165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55,62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167,82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240,62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55,72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79,18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УПЛОТНЕННЫЙ ПОЛДНИК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Каша овсяная из «Геркулеса» жидкая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Какао со сгущенным молоком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пшеничный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25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210,13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153,92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57,25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</w:tbl>
    <w:p>
      <w:pPr>
        <w:pStyle w:val="Normal"/>
        <w:rPr/>
      </w:pPr>
      <w:r>
        <w:rPr/>
        <w:t xml:space="preserve">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fals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LibreOffice/6.4.7.2$Linux_X86_64 LibreOffice_project/40$Build-2</Application>
  <Pages>1</Pages>
  <Words>92</Words>
  <Characters>479</Characters>
  <CharactersWithSpaces>588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2025-05-16T10:16:26Z</dcterms:modified>
  <cp:revision>34</cp:revision>
  <dc:subject/>
  <dc:title/>
</cp:coreProperties>
</file>